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172F42C7" w:rsidR="005E0B5F" w:rsidRDefault="00BF7DA9">
      <w:pPr>
        <w:pStyle w:val="Ttulo"/>
      </w:pPr>
      <w:r>
        <w:t>SORTEO</w:t>
      </w:r>
      <w:r>
        <w:rPr>
          <w:spacing w:val="1"/>
        </w:rPr>
        <w:t xml:space="preserve"> </w:t>
      </w:r>
      <w:r w:rsidR="00270A0C">
        <w:t>AÑO BISIESTO, AÑO PERFECTO</w:t>
      </w:r>
    </w:p>
    <w:p w14:paraId="72E981CD" w14:textId="77777777" w:rsidR="005E0B5F" w:rsidRDefault="005E0B5F">
      <w:pPr>
        <w:pStyle w:val="Textoindependiente"/>
        <w:spacing w:before="10"/>
        <w:rPr>
          <w:b/>
          <w:sz w:val="21"/>
        </w:rPr>
      </w:pPr>
    </w:p>
    <w:p w14:paraId="03258665" w14:textId="1DE534BC" w:rsidR="005E0B5F" w:rsidRPr="0007708D" w:rsidRDefault="00BF7DA9" w:rsidP="0007708D">
      <w:pPr>
        <w:pStyle w:val="Textoindependiente"/>
        <w:ind w:left="105" w:right="11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Comunidad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Propietarios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domicilio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Av.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Colonia,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9,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11300,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>
        <w:rPr>
          <w:color w:val="000000" w:themeColor="text1"/>
          <w:sz w:val="24"/>
          <w:szCs w:val="24"/>
        </w:rPr>
        <w:t xml:space="preserve"> ‘</w:t>
      </w:r>
      <w:r w:rsidR="0028225F">
        <w:t>‘</w:t>
      </w:r>
      <w:r w:rsidR="00270A0C">
        <w:t>50€ EN TRAMAS</w:t>
      </w:r>
      <w:r w:rsidR="0028225F">
        <w:t>’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 cuenten con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permiso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su/s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padre/s 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3AD148E2" w14:textId="355D74F7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 todos aquellos que participen en el sorteo a través de Instagra</w:t>
      </w:r>
      <w:r w:rsidR="0028225F">
        <w:rPr>
          <w:color w:val="000000" w:themeColor="text1"/>
          <w:sz w:val="24"/>
          <w:szCs w:val="24"/>
        </w:rPr>
        <w:t>m</w:t>
      </w:r>
      <w:r w:rsidRPr="0007708D">
        <w:rPr>
          <w:color w:val="000000" w:themeColor="text1"/>
          <w:sz w:val="24"/>
          <w:szCs w:val="24"/>
        </w:rPr>
        <w:t xml:space="preserve"> y </w:t>
      </w:r>
      <w:r w:rsidR="00270A0C">
        <w:rPr>
          <w:color w:val="000000" w:themeColor="text1"/>
          <w:sz w:val="24"/>
          <w:szCs w:val="24"/>
        </w:rPr>
        <w:t xml:space="preserve">Facebook se sortearán 50€ en Tramas. </w:t>
      </w:r>
      <w:r w:rsidR="0007708D" w:rsidRPr="0007708D">
        <w:rPr>
          <w:rFonts w:ascii="Segoe UI" w:eastAsia="Times New Roman" w:hAnsi="Segoe UI" w:cs="Segoe UI"/>
          <w:color w:val="000000" w:themeColor="text1"/>
          <w:sz w:val="24"/>
          <w:szCs w:val="24"/>
          <w:shd w:val="clear" w:color="auto" w:fill="F9F8F8"/>
          <w:lang w:eastAsia="es-ES_tradnl"/>
        </w:rPr>
        <w:t xml:space="preserve"> </w:t>
      </w:r>
    </w:p>
    <w:p w14:paraId="09E5E783" w14:textId="77777777" w:rsidR="005E0B5F" w:rsidRPr="0007708D" w:rsidRDefault="005E0B5F" w:rsidP="0007708D">
      <w:pPr>
        <w:pStyle w:val="Textoindependiente"/>
        <w:spacing w:before="12"/>
        <w:jc w:val="both"/>
        <w:rPr>
          <w:color w:val="000000" w:themeColor="text1"/>
          <w:sz w:val="24"/>
          <w:szCs w:val="24"/>
        </w:rPr>
      </w:pPr>
    </w:p>
    <w:p w14:paraId="53EF4529" w14:textId="77777777" w:rsidR="005E0B5F" w:rsidRPr="0007708D" w:rsidRDefault="00BF7DA9" w:rsidP="0007708D">
      <w:pPr>
        <w:pStyle w:val="Ttulo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</w:p>
    <w:p w14:paraId="1D3D150E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B5D87C9" w14:textId="06377CCB" w:rsidR="005E0B5F" w:rsidRPr="0007708D" w:rsidRDefault="00BF7DA9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incluidos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legales.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conllevará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exclusión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participante.</w:t>
      </w:r>
    </w:p>
    <w:p w14:paraId="19BB2AED" w14:textId="77777777" w:rsidR="00072490" w:rsidRPr="0007708D" w:rsidRDefault="00072490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</w:p>
    <w:p w14:paraId="5E2F11B8" w14:textId="64BF2803" w:rsidR="005E0B5F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disposiciones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pertinentes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lograr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correcto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funcionamiento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</w:p>
    <w:p w14:paraId="146EDED3" w14:textId="77777777" w:rsidR="007C112D" w:rsidRPr="0007708D" w:rsidRDefault="007C112D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</w:p>
    <w:p w14:paraId="4EC7A8AB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interesado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página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web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07708D">
          <w:rPr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07708D">
          <w:rPr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48962469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PRIMERA.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CONDICIONES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6326715E" w14:textId="7D3815DA" w:rsidR="005E0B5F" w:rsidRPr="0007708D" w:rsidRDefault="00BF7DA9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válida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mayores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citados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anteriormente.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caso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personas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menores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edad,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contar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padre,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madre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recogida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6BAB52D7" w14:textId="77777777" w:rsidR="0007708D" w:rsidRPr="0007708D" w:rsidRDefault="0007708D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</w:p>
    <w:p w14:paraId="54D8054E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Incompatibilidad: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Quedan expresamente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excluidos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participación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 todas aquellas 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pertenecientes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organización,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 como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familiares.</w:t>
      </w:r>
    </w:p>
    <w:p w14:paraId="7E505939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7BE261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SEGUNDA.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MECÁNICA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PARTICIPACIÓN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Y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DURACIÓN</w:t>
      </w:r>
    </w:p>
    <w:p w14:paraId="36CFC449" w14:textId="77777777" w:rsidR="0028225F" w:rsidRPr="00342BC9" w:rsidRDefault="0028225F" w:rsidP="0028225F">
      <w:pPr>
        <w:pStyle w:val="Textoindependiente"/>
        <w:spacing w:before="182"/>
        <w:rPr>
          <w:spacing w:val="-3"/>
          <w:u w:val="single"/>
        </w:rPr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para participar en la promoción a través de Instagram y/o </w:t>
      </w:r>
      <w:proofErr w:type="spellStart"/>
      <w:r>
        <w:rPr>
          <w:spacing w:val="-3"/>
          <w:u w:val="single"/>
        </w:rPr>
        <w:t>Tik</w:t>
      </w:r>
      <w:proofErr w:type="spellEnd"/>
      <w:r>
        <w:rPr>
          <w:spacing w:val="-3"/>
          <w:u w:val="single"/>
        </w:rPr>
        <w:t xml:space="preserve"> </w:t>
      </w:r>
      <w:proofErr w:type="spellStart"/>
      <w:r>
        <w:rPr>
          <w:spacing w:val="-3"/>
          <w:u w:val="single"/>
        </w:rPr>
        <w:t>Tok</w:t>
      </w:r>
      <w:proofErr w:type="spellEnd"/>
      <w:r>
        <w:rPr>
          <w:spacing w:val="-3"/>
          <w:u w:val="single"/>
        </w:rPr>
        <w:t>:</w:t>
      </w:r>
    </w:p>
    <w:p w14:paraId="5BA9F391" w14:textId="4FB930A7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 xml:space="preserve">Ser seguidor del perfil de Instagram y/o </w:t>
      </w:r>
      <w:r w:rsidR="00270A0C">
        <w:t>Facebook</w:t>
      </w:r>
      <w:r>
        <w:t xml:space="preserve"> del CC GRAN SUR; así como de </w:t>
      </w:r>
      <w:r w:rsidR="007C112D">
        <w:t>Jessica</w:t>
      </w:r>
      <w:r>
        <w:t xml:space="preserve"> </w:t>
      </w:r>
      <w:r>
        <w:lastRenderedPageBreak/>
        <w:t>(@</w:t>
      </w:r>
      <w:r w:rsidR="007C112D">
        <w:t>jessicapshopper</w:t>
      </w:r>
      <w:r>
        <w:t xml:space="preserve">). </w:t>
      </w:r>
    </w:p>
    <w:p w14:paraId="21F1F3B8" w14:textId="0ECECAC2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>Dar ‘me gusta’ a la publicación y comentar mencionando a</w:t>
      </w:r>
      <w:r w:rsidR="007C112D">
        <w:t xml:space="preserve"> dos amigos. </w:t>
      </w:r>
    </w:p>
    <w:p w14:paraId="5A1F9EDA" w14:textId="77777777" w:rsidR="0028225F" w:rsidRDefault="0028225F" w:rsidP="0028225F">
      <w:pPr>
        <w:tabs>
          <w:tab w:val="left" w:pos="840"/>
          <w:tab w:val="left" w:pos="841"/>
        </w:tabs>
        <w:spacing w:before="13"/>
      </w:pPr>
    </w:p>
    <w:p w14:paraId="0A1DF634" w14:textId="77777777" w:rsidR="0028225F" w:rsidRDefault="0028225F" w:rsidP="0028225F">
      <w:pPr>
        <w:tabs>
          <w:tab w:val="left" w:pos="840"/>
          <w:tab w:val="left" w:pos="841"/>
        </w:tabs>
        <w:spacing w:before="13"/>
        <w:sectPr w:rsidR="0028225F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7B30F205" w:rsidR="0028225F" w:rsidRDefault="0028225F" w:rsidP="0028225F">
      <w:pPr>
        <w:pStyle w:val="Textoindependiente"/>
        <w:spacing w:before="39" w:line="259" w:lineRule="auto"/>
        <w:ind w:right="109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 xml:space="preserve">a través de la plataforma </w:t>
      </w:r>
      <w:proofErr w:type="spellStart"/>
      <w:r>
        <w:t>Easypromos</w:t>
      </w:r>
      <w:proofErr w:type="spellEnd"/>
      <w:r>
        <w:t xml:space="preserve"> de una tarjeta regalo por valor de </w:t>
      </w:r>
      <w:r w:rsidR="00270A0C">
        <w:t>50€ en Tramas</w:t>
      </w:r>
      <w:r>
        <w:t xml:space="preserve">.  </w:t>
      </w:r>
    </w:p>
    <w:p w14:paraId="158A5DA7" w14:textId="7E138832" w:rsidR="0028225F" w:rsidRDefault="0028225F" w:rsidP="0028225F">
      <w:pPr>
        <w:pStyle w:val="Textoindependiente"/>
        <w:spacing w:before="163" w:line="256" w:lineRule="auto"/>
        <w:ind w:right="113"/>
      </w:pPr>
      <w:r>
        <w:t xml:space="preserve">Los participantes tendrán desde el </w:t>
      </w:r>
      <w:r w:rsidR="00270A0C">
        <w:t>22 de febrero al 29 de febrero a las 12:00</w:t>
      </w:r>
      <w:r>
        <w:t xml:space="preserve"> horas para hacer efectiva su participación. </w:t>
      </w:r>
    </w:p>
    <w:p w14:paraId="783788FC" w14:textId="77777777" w:rsidR="0028225F" w:rsidRDefault="0028225F" w:rsidP="0028225F">
      <w:pPr>
        <w:pStyle w:val="Textoindependiente"/>
        <w:spacing w:before="164" w:line="259" w:lineRule="auto"/>
        <w:ind w:right="117"/>
      </w:pPr>
      <w:r>
        <w:t>Si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5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8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modificación</w:t>
      </w:r>
      <w:r>
        <w:rPr>
          <w:spacing w:val="-4"/>
        </w:rPr>
        <w:t xml:space="preserve"> </w:t>
      </w:r>
      <w:r>
        <w:t>el mismo</w:t>
      </w:r>
      <w:r>
        <w:rPr>
          <w:spacing w:val="-4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publicidad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promoción.</w:t>
      </w:r>
    </w:p>
    <w:p w14:paraId="439BFC65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522E9485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TERCERA.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28A4562A" w14:textId="6AE8F2B7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participación,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2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realizará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="0007708D" w:rsidRPr="0007708D">
        <w:rPr>
          <w:color w:val="000000" w:themeColor="text1"/>
          <w:sz w:val="24"/>
          <w:szCs w:val="24"/>
        </w:rPr>
        <w:t>sorteo de</w:t>
      </w:r>
      <w:r w:rsidR="007C033C">
        <w:rPr>
          <w:color w:val="000000" w:themeColor="text1"/>
          <w:sz w:val="24"/>
          <w:szCs w:val="24"/>
        </w:rPr>
        <w:t xml:space="preserve"> </w:t>
      </w:r>
      <w:r w:rsidR="00270A0C">
        <w:rPr>
          <w:color w:val="000000" w:themeColor="text1"/>
          <w:sz w:val="24"/>
          <w:szCs w:val="24"/>
        </w:rPr>
        <w:t>50€ en Tramas</w:t>
      </w:r>
      <w:r w:rsidR="002B4B8E" w:rsidRPr="0007708D">
        <w:rPr>
          <w:color w:val="000000" w:themeColor="text1"/>
          <w:sz w:val="24"/>
          <w:szCs w:val="24"/>
        </w:rPr>
        <w:t xml:space="preserve">. </w:t>
      </w:r>
      <w:r w:rsidR="00FB5471" w:rsidRPr="0007708D">
        <w:rPr>
          <w:color w:val="000000" w:themeColor="text1"/>
          <w:sz w:val="24"/>
          <w:szCs w:val="24"/>
        </w:rPr>
        <w:t xml:space="preserve"> </w:t>
      </w:r>
    </w:p>
    <w:p w14:paraId="438A46B3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2AC718C5" w14:textId="77777777" w:rsidR="005E0B5F" w:rsidRPr="00B34474" w:rsidRDefault="00BF7DA9" w:rsidP="0007708D">
      <w:pPr>
        <w:pStyle w:val="Ttulo1"/>
        <w:spacing w:before="218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CUARTA.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CELEBRACIÓN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3CECF63E" w14:textId="5C4554C4" w:rsidR="005E0B5F" w:rsidRPr="007C112D" w:rsidRDefault="00BF7DA9" w:rsidP="007C112D">
      <w:pPr>
        <w:pStyle w:val="Textoindependiente"/>
        <w:ind w:left="105" w:right="123"/>
        <w:jc w:val="both"/>
        <w:rPr>
          <w:color w:val="000000" w:themeColor="text1"/>
          <w:spacing w:val="-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sorteo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realizará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="007C033C">
        <w:rPr>
          <w:color w:val="000000" w:themeColor="text1"/>
          <w:spacing w:val="-1"/>
          <w:sz w:val="24"/>
          <w:szCs w:val="24"/>
        </w:rPr>
        <w:t xml:space="preserve"> 2</w:t>
      </w:r>
      <w:r w:rsidR="00270A0C">
        <w:rPr>
          <w:color w:val="000000" w:themeColor="text1"/>
          <w:spacing w:val="-1"/>
          <w:sz w:val="24"/>
          <w:szCs w:val="24"/>
        </w:rPr>
        <w:t xml:space="preserve">9 de febrero </w:t>
      </w:r>
      <w:r w:rsidR="007C112D">
        <w:rPr>
          <w:color w:val="000000" w:themeColor="text1"/>
          <w:spacing w:val="-1"/>
          <w:sz w:val="24"/>
          <w:szCs w:val="24"/>
        </w:rPr>
        <w:t xml:space="preserve">de 2024 a las 12:00h. El ganador tendrá un plazo de 48 horas para ponerse en contacto con el centro comercial. En caso de no obtener respuesta, se pasará a </w:t>
      </w:r>
      <w:proofErr w:type="spellStart"/>
      <w:r w:rsidR="007C112D">
        <w:rPr>
          <w:color w:val="000000" w:themeColor="text1"/>
          <w:spacing w:val="-1"/>
          <w:sz w:val="24"/>
          <w:szCs w:val="24"/>
        </w:rPr>
        <w:t>sun</w:t>
      </w:r>
      <w:proofErr w:type="spellEnd"/>
      <w:r w:rsidR="007C112D">
        <w:rPr>
          <w:color w:val="000000" w:themeColor="text1"/>
          <w:spacing w:val="-1"/>
          <w:sz w:val="24"/>
          <w:szCs w:val="24"/>
        </w:rPr>
        <w:t xml:space="preserve"> suplente. Luego, tendrá un plazo de 20 días naturales para recoger su premio.</w:t>
      </w:r>
      <w:r w:rsidRPr="0007708D">
        <w:rPr>
          <w:color w:val="000000" w:themeColor="text1"/>
          <w:sz w:val="24"/>
          <w:szCs w:val="24"/>
        </w:rPr>
        <w:t>En caso de que la persona ganadora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premio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suplentes.</w:t>
      </w:r>
    </w:p>
    <w:p w14:paraId="69AF6C42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9D9019D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QUINTA.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ENTREGA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062A039B" w14:textId="77777777" w:rsidR="005E0B5F" w:rsidRPr="0007708D" w:rsidRDefault="00BF7DA9" w:rsidP="0007708D">
      <w:pPr>
        <w:pStyle w:val="Textoindependiente"/>
        <w:ind w:left="105" w:right="11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oficinas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gerencia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correspondiente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documento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identidad.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pasando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 centro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comercial.</w:t>
      </w:r>
    </w:p>
    <w:p w14:paraId="14D8F9C6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62F2D7B3" w14:textId="77777777" w:rsidR="005E0B5F" w:rsidRPr="0007708D" w:rsidRDefault="00BF7DA9" w:rsidP="0007708D">
      <w:pPr>
        <w:pStyle w:val="Textoindependiente"/>
        <w:ind w:left="105" w:right="122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premiadas, si no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cargo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ganadora.</w:t>
      </w:r>
    </w:p>
    <w:p w14:paraId="1949E5C4" w14:textId="77777777" w:rsidR="005E0B5F" w:rsidRPr="00B34474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  <w:u w:val="single"/>
        </w:rPr>
      </w:pPr>
    </w:p>
    <w:p w14:paraId="43004DB8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SEXTA.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40AE93D7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implica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reservas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cuanto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resolución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cualquier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cuestión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derivada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3BA2D13" w14:textId="77777777" w:rsidR="005E0B5F" w:rsidRPr="00B34474" w:rsidRDefault="00BF7DA9" w:rsidP="0007708D">
      <w:pPr>
        <w:pStyle w:val="Ttulo1"/>
        <w:spacing w:before="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SEPTIMA.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CESION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07708D" w:rsidRDefault="005E0B5F" w:rsidP="0007708D">
      <w:pPr>
        <w:pStyle w:val="Textoindependiente"/>
        <w:spacing w:before="9"/>
        <w:jc w:val="both"/>
        <w:rPr>
          <w:b/>
          <w:color w:val="000000" w:themeColor="text1"/>
          <w:sz w:val="24"/>
          <w:szCs w:val="24"/>
        </w:rPr>
      </w:pPr>
    </w:p>
    <w:p w14:paraId="2F65E924" w14:textId="77777777" w:rsidR="005E0B5F" w:rsidRPr="0007708D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ningún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podrán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alteración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compensación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económica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petición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6CD4B0AB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OCTAVA.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VERACIDAD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LOS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79433AC3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facilitados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veraces.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éstos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falsos,</w:t>
      </w:r>
      <w:r w:rsidRPr="0007708D">
        <w:rPr>
          <w:color w:val="000000" w:themeColor="text1"/>
          <w:spacing w:val="1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hubiera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correspondido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atribuido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suplente.</w:t>
      </w:r>
    </w:p>
    <w:p w14:paraId="23324F77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5C1F4F30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NOVENA.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07708D" w:rsidRDefault="005E0B5F" w:rsidP="0007708D">
      <w:pPr>
        <w:jc w:val="both"/>
        <w:rPr>
          <w:color w:val="000000" w:themeColor="text1"/>
          <w:sz w:val="24"/>
          <w:szCs w:val="24"/>
        </w:rPr>
        <w:sectPr w:rsidR="005E0B5F" w:rsidRPr="0007708D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07708D" w:rsidRDefault="00BF7DA9" w:rsidP="0007708D">
      <w:pPr>
        <w:pStyle w:val="Textoindependiente"/>
        <w:spacing w:before="90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lastRenderedPageBreak/>
        <w:t>El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período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resultado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finalizará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transcurridos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siete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(7)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días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naturales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desde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fecha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sorteo.</w:t>
      </w:r>
    </w:p>
    <w:p w14:paraId="151F42DC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549C67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DÉCIMA.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INFORMACIÓN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SOBRE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PROTECCIÓN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D7F153B" w14:textId="77777777" w:rsidR="005E0B5F" w:rsidRPr="0007708D" w:rsidRDefault="00BF7DA9" w:rsidP="0007708D">
      <w:pPr>
        <w:pStyle w:val="Textoindependiente"/>
        <w:spacing w:before="1"/>
        <w:ind w:left="105" w:right="12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Instagram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avalan,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asociado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administra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alguno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Facebook.</w:t>
      </w:r>
    </w:p>
    <w:p w14:paraId="1F5E4E01" w14:textId="77777777" w:rsidR="005E0B5F" w:rsidRPr="0007708D" w:rsidRDefault="005E0B5F" w:rsidP="0007708D">
      <w:pPr>
        <w:pStyle w:val="Textoindependiente"/>
        <w:spacing w:before="2"/>
        <w:jc w:val="both"/>
        <w:rPr>
          <w:color w:val="000000" w:themeColor="text1"/>
          <w:sz w:val="24"/>
          <w:szCs w:val="24"/>
        </w:rPr>
      </w:pPr>
    </w:p>
    <w:p w14:paraId="7FE34078" w14:textId="77777777" w:rsidR="005E0B5F" w:rsidRPr="0007708D" w:rsidRDefault="00BF7DA9" w:rsidP="0007708D">
      <w:pPr>
        <w:pStyle w:val="Textoindependiente"/>
        <w:spacing w:line="237" w:lineRule="auto"/>
        <w:ind w:left="105" w:right="123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comunicarse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mismos.</w:t>
      </w:r>
    </w:p>
    <w:p w14:paraId="4C2D4011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7EFFAB68" w14:textId="77777777" w:rsidR="005E0B5F" w:rsidRPr="0007708D" w:rsidRDefault="00BF7DA9" w:rsidP="0007708D">
      <w:pPr>
        <w:pStyle w:val="Textoindependiente"/>
        <w:spacing w:before="1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requerirán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necesarios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315FAFD1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3EE8A24B" w14:textId="77777777" w:rsidR="005E0B5F" w:rsidRPr="0007708D" w:rsidRDefault="00BF7DA9" w:rsidP="0007708D">
      <w:pPr>
        <w:pStyle w:val="Textoindependiente"/>
        <w:spacing w:before="1"/>
        <w:ind w:left="105" w:right="12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excepción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finalidad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dar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transparencia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celebración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misma.</w:t>
      </w:r>
    </w:p>
    <w:p w14:paraId="7DA6E804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071FDA51" w14:textId="77777777" w:rsidR="005E0B5F" w:rsidRPr="0007708D" w:rsidRDefault="00BF7DA9" w:rsidP="0007708D">
      <w:pPr>
        <w:pStyle w:val="Textoindependiente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tienen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a:</w:t>
      </w:r>
    </w:p>
    <w:p w14:paraId="6C070873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retirar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momento.</w:t>
      </w:r>
    </w:p>
    <w:p w14:paraId="64DC185D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Derecho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acceso,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rectificación,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portabilidad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supresión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limitación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oposición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tratamiento,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basadas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únicamente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automatizado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</w:p>
    <w:p w14:paraId="6A9F99E6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presentar</w:t>
      </w:r>
      <w:r w:rsidRPr="0007708D">
        <w:rPr>
          <w:color w:val="000000" w:themeColor="text1"/>
          <w:spacing w:val="1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ante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Autoridad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control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española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(www.aepd.es)</w:t>
      </w:r>
      <w:r w:rsidRPr="0007708D">
        <w:rPr>
          <w:color w:val="000000" w:themeColor="text1"/>
          <w:spacing w:val="2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considera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ajusta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37427813" w14:textId="77777777" w:rsidR="005E0B5F" w:rsidRPr="0007708D" w:rsidRDefault="00BF7DA9" w:rsidP="0007708D">
      <w:pPr>
        <w:pStyle w:val="Textoindependiente"/>
        <w:ind w:left="105" w:right="126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07708D">
          <w:rPr>
            <w:color w:val="000000" w:themeColor="text1"/>
            <w:sz w:val="24"/>
            <w:szCs w:val="24"/>
          </w:rPr>
          <w:t xml:space="preserve">info@centrocomercialgransur.es, </w:t>
        </w:r>
      </w:hyperlink>
      <w:r w:rsidRPr="0007708D">
        <w:rPr>
          <w:color w:val="000000" w:themeColor="text1"/>
          <w:sz w:val="24"/>
          <w:szCs w:val="24"/>
        </w:rPr>
        <w:t>junto con prueba válida en derecho, como fotocopia del D.N.I. e indicando en el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asunto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"PROTECCIÓN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DATOS".</w:t>
      </w:r>
    </w:p>
    <w:p w14:paraId="0C05456D" w14:textId="77777777" w:rsidR="005E0B5F" w:rsidRPr="0007708D" w:rsidRDefault="005E0B5F" w:rsidP="0007708D">
      <w:pPr>
        <w:pStyle w:val="Textoindependiente"/>
        <w:spacing w:before="10"/>
        <w:jc w:val="both"/>
        <w:rPr>
          <w:color w:val="000000" w:themeColor="text1"/>
          <w:sz w:val="24"/>
          <w:szCs w:val="24"/>
        </w:rPr>
      </w:pPr>
    </w:p>
    <w:p w14:paraId="414515E1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responsabilidad,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privacidad,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pueden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enlaces: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07708D">
          <w:rPr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07708D" w:rsidRDefault="00000000" w:rsidP="0007708D">
      <w:pPr>
        <w:pStyle w:val="Textoindependiente"/>
        <w:spacing w:before="5"/>
        <w:ind w:left="105"/>
        <w:jc w:val="both"/>
        <w:rPr>
          <w:color w:val="000000" w:themeColor="text1"/>
          <w:sz w:val="24"/>
          <w:szCs w:val="24"/>
        </w:rPr>
      </w:pPr>
      <w:hyperlink r:id="rId13">
        <w:r w:rsidR="00BF7DA9" w:rsidRPr="0007708D">
          <w:rPr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41DD0A9E" w14:textId="77777777" w:rsidR="005E0B5F" w:rsidRPr="0007708D" w:rsidRDefault="00BF7DA9" w:rsidP="0007708D">
      <w:pPr>
        <w:pStyle w:val="Textoindependiente"/>
        <w:spacing w:before="1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actividad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usuario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reincide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 su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3F0669D6" w14:textId="77777777" w:rsidR="005E0B5F" w:rsidRPr="0007708D" w:rsidRDefault="00BF7DA9" w:rsidP="0007708D">
      <w:pPr>
        <w:pStyle w:val="Ttulo1"/>
        <w:ind w:left="15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UNDÉCIMA.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LEGISLACIÓN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APLICABLE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JURISDICCIÓN</w:t>
      </w:r>
    </w:p>
    <w:p w14:paraId="7416FB73" w14:textId="77777777" w:rsidR="005E0B5F" w:rsidRDefault="00BF7DA9" w:rsidP="0007708D">
      <w:pPr>
        <w:pStyle w:val="Textoindependiente"/>
        <w:spacing w:before="1"/>
        <w:ind w:left="105" w:right="123"/>
        <w:jc w:val="both"/>
      </w:pPr>
      <w:r w:rsidRPr="0007708D">
        <w:rPr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controversia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pudiera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plantearse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relación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validez,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interpretación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cumplimiento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Juzgados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Tribunales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ciudad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 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Concep</w:t>
      </w:r>
      <w:r>
        <w:t>ción.</w:t>
      </w:r>
    </w:p>
    <w:sectPr w:rsidR="005E0B5F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26754" w14:textId="77777777" w:rsidR="00DF3CF3" w:rsidRDefault="00DF3CF3">
      <w:r>
        <w:separator/>
      </w:r>
    </w:p>
  </w:endnote>
  <w:endnote w:type="continuationSeparator" w:id="0">
    <w:p w14:paraId="7F2A7597" w14:textId="77777777" w:rsidR="00DF3CF3" w:rsidRDefault="00DF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sQMZywEAAIEDAAAOAAAAZHJzL2Uyb0RvYy54bWysU9uO0zAQfUfiHyy/06SLurRR0xWwWoS0&#13;&#10;XKRlP8BxnMYi8ZgZt0n5esZO0wX2DfFiTcYzx+ecmWxvxr4TR4NkwZVyucilME5Dbd2+lI/f7l6t&#13;&#10;paCgXK06cKaUJ0PyZvfyxXbwhbmCFrraoGAQR8XgS9mG4IssI92aXtECvHF82QD2KvAn7rMa1cDo&#13;&#10;fZdd5fl1NgDWHkEbIs7eTpdyl/CbxujwpWnIBNGVkrmFdGI6q3hmu60q9qh8a/WZhvoHFr2yjh+9&#13;&#10;QN2qoMQB7TOo3moEgiYsNPQZNI3VJmlgNcv8LzUPrfImaWFzyF9sov8Hqz8fH/xXFGF8ByMPMIkg&#13;&#10;fw/6O7E32eCpONdET6mgWF0Nn6DmaapDgNQxNthH+SxIMAw7fbq4a8YgNCdX683mzXolhea75etN&#13;&#10;fr2K9meqmLs9UvhgoBcxKCXy9BK6Ot5TmErnkviYgzvbdWmCnfsjwZgxk9hHwhP1MFajsHVUyU1R&#13;&#10;TAX1ieUgTHvBe8xBC/hTioF3opT046DQSNF9dGx6XKA5wDmo5kA5za2lDFJM4fswLdrBo923jDy5&#13;&#10;6+At29bYpOiJxZkuzzl5ct7JuEi/f6eqpz9n9wsAAP//AwBQSwMEFAAGAAgAAAAhALln/fDmAAAA&#13;&#10;EwEAAA8AAABkcnMvZG93bnJldi54bWxMT8FOwzAMvSPxD5GRuLGEbu1Q13RCmyYOiMMGk3bMmtBU&#13;&#10;NEmVZF3297gnuFh+9vPze9U6mZ6MyofOWQ7PMwZE2cbJzrYcvj53Ty9AQhRWit5ZxeGmAqzr+7tK&#13;&#10;lNJd7V6Nh9gSFLGhFBx0jENJaWi0MiLM3KAs7r6dNyIi9C2VXlxR3PQ0Y6ygRnQWP2gxqI1Wzc/h&#13;&#10;YjgcN8PuPZ20+Bhz+bbNlvubbxLnjw9pu8LyugISVYp/FzBlQP9Qo7Gzu1gZSI84WxRIxaaYsxzI&#13;&#10;RGH5fAnkPM3ybAG0ruj/LPUvAAAA//8DAFBLAQItABQABgAIAAAAIQC2gziS/gAAAOEBAAATAAAA&#13;&#10;AAAAAAAAAAAAAAAAAABbQ29udGVudF9UeXBlc10ueG1sUEsBAi0AFAAGAAgAAAAhADj9If/WAAAA&#13;&#10;lAEAAAsAAAAAAAAAAAAAAAAALwEAAF9yZWxzLy5yZWxzUEsBAi0AFAAGAAgAAAAhALqxAxnLAQAA&#13;&#10;gQMAAA4AAAAAAAAAAAAAAAAALgIAAGRycy9lMm9Eb2MueG1sUEsBAi0AFAAGAAgAAAAhALln/fDm&#13;&#10;AAAAEwEAAA8AAAAAAAAAAAAAAAAAJQQAAGRycy9kb3ducmV2LnhtbFBLBQYAAAAABAAEAPMAAAA4&#13;&#10;BQAAAAA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17F01" w14:textId="77777777" w:rsidR="00DF3CF3" w:rsidRDefault="00DF3CF3">
      <w:r>
        <w:separator/>
      </w:r>
    </w:p>
  </w:footnote>
  <w:footnote w:type="continuationSeparator" w:id="0">
    <w:p w14:paraId="6E012C30" w14:textId="77777777" w:rsidR="00DF3CF3" w:rsidRDefault="00DF3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mSWxwEAAHoDAAAOAAAAZHJzL2Uyb0RvYy54bWysU9uO0zAQfUfiHyy/07QV24Wo6QpYLUJa&#13;&#10;WKSFD3Acu7FIPGbGbVK+nrHTdLm8IV6s8Xh8fM6Z8fZm7DtxNEgOfCVXi6UUxmtonN9X8uuXuxev&#13;&#10;pKCofKM68KaSJ0PyZvf82XYIpVlDC11jUDCIp3IIlWxjDGVRkG5Nr2gBwXg+tIC9irzFfdGgGhi9&#13;&#10;74r1crkpBsAmIGhDxNnb6VDuMr61RscHa8lE0VWSucW8Yl7rtBa7rSr3qELr9JmG+gcWvXKeH71A&#13;&#10;3aqoxAHdX1C90wgENi409AVY67TJGljNavmHmsdWBZO1sDkULjbR/4PVn46P4TOKOL6FkRuYRVC4&#13;&#10;B/2N2JtiCFSea5KnVFKqroeP0HA31SFCvjFa7JN8FiQYhp0+Xdw1YxSak+vN9evl5koKzWer65eb&#13;&#10;9VWyv1DlfDsgxfcGepGCSiJ3L6Or4z3FqXQuSY95uHNdlzvY+d8SjJkymX0iPFGPYz1ydVJRQ3Ni&#13;&#10;HQjTQPAAc9AC/pBi4GGoJH0/KDRSdB88u50mZw5wDuo5UF7z1UpGKabwXZwm7BDQ7VtGnmz18Ib9&#13;&#10;si5LeWJx5skNzmachzFN0K/7XPX0ZXY/AQAA//8DAFBLAwQUAAYACAAAACEAtGrhZeMAAAAPAQAA&#13;&#10;DwAAAGRycy9kb3ducmV2LnhtbExPO0/DMBDekfgP1iGxUSeB9JHmUqFWFQPq0AJSx2ts4ojYjmw3&#13;&#10;Tf897gTLSZ/ue5arUXdskM631iCkkwSYNLUVrWkQPj+2T3NgPpAR1FkjEa7Sw6q6vyupEPZi9nI4&#13;&#10;hIZFE+MLQlAh9AXnvlZSk5/YXpr4+7ZOU4jQNVw4ukRz3fEsSaZcU2tigqJerpWsfw5njfC17rfv&#13;&#10;41HRbsjF2yab7a+uHhEfH8bNMp7XJbAgx/CngNuG2B+qWOxkz0Z41iFMF/lzpCLkLzmwGyFNZxmw&#13;&#10;E8I8S4BXJf+/o/oFAAD//wMAUEsBAi0AFAAGAAgAAAAhALaDOJL+AAAA4QEAABMAAAAAAAAAAAAA&#13;&#10;AAAAAAAAAFtDb250ZW50X1R5cGVzXS54bWxQSwECLQAUAAYACAAAACEAOP0h/9YAAACUAQAACwAA&#13;&#10;AAAAAAAAAAAAAAAvAQAAX3JlbHMvLnJlbHNQSwECLQAUAAYACAAAACEAvb5klscBAAB6AwAADgAA&#13;&#10;AAAAAAAAAAAAAAAuAgAAZHJzL2Uyb0RvYy54bWxQSwECLQAUAAYACAAAACEAtGrhZeMAAAAPAQAA&#13;&#10;DwAAAAAAAAAAAAAAAAAhBAAAZHJzL2Rvd25yZXYueG1sUEsFBgAAAAAEAAQA8wAAADEFAAAAAA=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4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690952792">
    <w:abstractNumId w:val="3"/>
  </w:num>
  <w:num w:numId="2" w16cid:durableId="871958354">
    <w:abstractNumId w:val="4"/>
  </w:num>
  <w:num w:numId="3" w16cid:durableId="76486970">
    <w:abstractNumId w:val="5"/>
  </w:num>
  <w:num w:numId="4" w16cid:durableId="1699694629">
    <w:abstractNumId w:val="0"/>
  </w:num>
  <w:num w:numId="5" w16cid:durableId="442269260">
    <w:abstractNumId w:val="1"/>
  </w:num>
  <w:num w:numId="6" w16cid:durableId="1070618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D790E"/>
    <w:rsid w:val="00270A0C"/>
    <w:rsid w:val="0028225F"/>
    <w:rsid w:val="002B4B8E"/>
    <w:rsid w:val="003B48AE"/>
    <w:rsid w:val="00430648"/>
    <w:rsid w:val="004B4B0F"/>
    <w:rsid w:val="005E0B5F"/>
    <w:rsid w:val="007C033C"/>
    <w:rsid w:val="007C112D"/>
    <w:rsid w:val="007E7819"/>
    <w:rsid w:val="00853682"/>
    <w:rsid w:val="009435A4"/>
    <w:rsid w:val="00B34474"/>
    <w:rsid w:val="00BF7DA9"/>
    <w:rsid w:val="00C53D85"/>
    <w:rsid w:val="00D0337B"/>
    <w:rsid w:val="00DB20A0"/>
    <w:rsid w:val="00DF3CF3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1193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5</cp:revision>
  <dcterms:created xsi:type="dcterms:W3CDTF">2023-09-25T08:31:00Z</dcterms:created>
  <dcterms:modified xsi:type="dcterms:W3CDTF">2024-02-22T12:27:00Z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